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EA" w:rsidRDefault="00CE7DEA" w:rsidP="00E777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777AB" w:rsidRPr="00CE7DEA" w:rsidRDefault="00E777AB" w:rsidP="00E777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DEA">
        <w:rPr>
          <w:rFonts w:ascii="Times New Roman" w:hAnsi="Times New Roman" w:cs="Times New Roman"/>
          <w:b/>
          <w:sz w:val="32"/>
          <w:szCs w:val="32"/>
        </w:rPr>
        <w:t xml:space="preserve">План мероприятий правового посвящения по избирательному праву </w:t>
      </w:r>
    </w:p>
    <w:p w:rsidR="008A3F20" w:rsidRPr="00CE7DEA" w:rsidRDefault="00E777AB" w:rsidP="00E777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DEA">
        <w:rPr>
          <w:rFonts w:ascii="Times New Roman" w:hAnsi="Times New Roman" w:cs="Times New Roman"/>
          <w:b/>
          <w:sz w:val="32"/>
          <w:szCs w:val="32"/>
        </w:rPr>
        <w:t xml:space="preserve">на 2015 год в МБОУ лицее №120 </w:t>
      </w:r>
    </w:p>
    <w:p w:rsidR="00E777AB" w:rsidRDefault="00E777AB" w:rsidP="00E77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7AB" w:rsidRDefault="00E777AB" w:rsidP="00E77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7AB" w:rsidRDefault="00E777AB" w:rsidP="00E77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73"/>
        <w:gridCol w:w="2043"/>
        <w:gridCol w:w="2044"/>
        <w:gridCol w:w="2605"/>
      </w:tblGrid>
      <w:tr w:rsidR="00E777AB" w:rsidTr="00E777AB">
        <w:tc>
          <w:tcPr>
            <w:tcW w:w="817" w:type="dxa"/>
          </w:tcPr>
          <w:p w:rsidR="00E777AB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3" w:type="dxa"/>
          </w:tcPr>
          <w:p w:rsidR="00E777AB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43" w:type="dxa"/>
          </w:tcPr>
          <w:p w:rsidR="00E777AB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044" w:type="dxa"/>
          </w:tcPr>
          <w:p w:rsidR="00E777AB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 </w:t>
            </w:r>
          </w:p>
        </w:tc>
        <w:tc>
          <w:tcPr>
            <w:tcW w:w="2605" w:type="dxa"/>
          </w:tcPr>
          <w:p w:rsidR="00E777AB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участников/количество участников </w:t>
            </w:r>
          </w:p>
        </w:tc>
      </w:tr>
      <w:tr w:rsidR="00E777AB" w:rsidTr="00E777AB">
        <w:tc>
          <w:tcPr>
            <w:tcW w:w="817" w:type="dxa"/>
          </w:tcPr>
          <w:p w:rsidR="00E777AB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:rsidR="00E777AB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«На лучший слоган на выборную тематику» </w:t>
            </w:r>
          </w:p>
        </w:tc>
        <w:tc>
          <w:tcPr>
            <w:tcW w:w="2043" w:type="dxa"/>
          </w:tcPr>
          <w:p w:rsidR="00E777AB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№120 </w:t>
            </w:r>
          </w:p>
        </w:tc>
        <w:tc>
          <w:tcPr>
            <w:tcW w:w="2044" w:type="dxa"/>
          </w:tcPr>
          <w:p w:rsidR="00E777AB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5.09.2015</w:t>
            </w:r>
          </w:p>
        </w:tc>
        <w:tc>
          <w:tcPr>
            <w:tcW w:w="2605" w:type="dxa"/>
          </w:tcPr>
          <w:p w:rsidR="00E777AB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классы </w:t>
            </w:r>
          </w:p>
          <w:p w:rsidR="00E777AB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 учащихся)</w:t>
            </w:r>
          </w:p>
        </w:tc>
      </w:tr>
      <w:tr w:rsidR="00E777AB" w:rsidTr="00E777AB">
        <w:tc>
          <w:tcPr>
            <w:tcW w:w="817" w:type="dxa"/>
          </w:tcPr>
          <w:p w:rsidR="00E777AB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:rsidR="00E777AB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агитационных плакатов «Выборы – взгляд молодого поколения» </w:t>
            </w:r>
          </w:p>
        </w:tc>
        <w:tc>
          <w:tcPr>
            <w:tcW w:w="2043" w:type="dxa"/>
          </w:tcPr>
          <w:p w:rsidR="00E777AB" w:rsidRDefault="00E777AB" w:rsidP="005E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№120 </w:t>
            </w:r>
          </w:p>
        </w:tc>
        <w:tc>
          <w:tcPr>
            <w:tcW w:w="2044" w:type="dxa"/>
          </w:tcPr>
          <w:p w:rsidR="00E777AB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8.09.2015 </w:t>
            </w:r>
          </w:p>
        </w:tc>
        <w:tc>
          <w:tcPr>
            <w:tcW w:w="2605" w:type="dxa"/>
          </w:tcPr>
          <w:p w:rsidR="00E777AB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 </w:t>
            </w:r>
          </w:p>
          <w:p w:rsidR="00E777AB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(30 учащихся) </w:t>
            </w:r>
          </w:p>
        </w:tc>
      </w:tr>
      <w:tr w:rsidR="00E777AB" w:rsidTr="00E777AB">
        <w:tc>
          <w:tcPr>
            <w:tcW w:w="817" w:type="dxa"/>
          </w:tcPr>
          <w:p w:rsidR="00E777AB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</w:tcPr>
          <w:p w:rsidR="00E777AB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«Папа, мама, я – спортивная семья» </w:t>
            </w:r>
          </w:p>
        </w:tc>
        <w:tc>
          <w:tcPr>
            <w:tcW w:w="2043" w:type="dxa"/>
          </w:tcPr>
          <w:p w:rsidR="00E777AB" w:rsidRDefault="00E777AB" w:rsidP="005E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№120 </w:t>
            </w:r>
          </w:p>
        </w:tc>
        <w:tc>
          <w:tcPr>
            <w:tcW w:w="2044" w:type="dxa"/>
          </w:tcPr>
          <w:p w:rsidR="00E777AB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18.02.2015 </w:t>
            </w:r>
          </w:p>
        </w:tc>
        <w:tc>
          <w:tcPr>
            <w:tcW w:w="2605" w:type="dxa"/>
          </w:tcPr>
          <w:p w:rsidR="00AC610E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классы </w:t>
            </w:r>
          </w:p>
          <w:p w:rsidR="00E777AB" w:rsidRDefault="00E777AB" w:rsidP="00AC6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610E">
              <w:rPr>
                <w:rFonts w:ascii="Times New Roman" w:hAnsi="Times New Roman" w:cs="Times New Roman"/>
                <w:sz w:val="24"/>
                <w:szCs w:val="24"/>
              </w:rPr>
              <w:t>32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77AB" w:rsidTr="00E777AB">
        <w:tc>
          <w:tcPr>
            <w:tcW w:w="817" w:type="dxa"/>
          </w:tcPr>
          <w:p w:rsidR="00E777AB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3" w:type="dxa"/>
          </w:tcPr>
          <w:p w:rsidR="00E777AB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«Выборы глазами детей» </w:t>
            </w:r>
          </w:p>
        </w:tc>
        <w:tc>
          <w:tcPr>
            <w:tcW w:w="2043" w:type="dxa"/>
          </w:tcPr>
          <w:p w:rsidR="00E777AB" w:rsidRDefault="00E777AB" w:rsidP="005E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№120 </w:t>
            </w:r>
          </w:p>
        </w:tc>
        <w:tc>
          <w:tcPr>
            <w:tcW w:w="2044" w:type="dxa"/>
          </w:tcPr>
          <w:p w:rsidR="00E777AB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2.09-10.09.2015 </w:t>
            </w:r>
          </w:p>
        </w:tc>
        <w:tc>
          <w:tcPr>
            <w:tcW w:w="2605" w:type="dxa"/>
          </w:tcPr>
          <w:p w:rsidR="00E777AB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классы </w:t>
            </w:r>
          </w:p>
          <w:p w:rsidR="00E777AB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(23 учащихся) </w:t>
            </w:r>
          </w:p>
        </w:tc>
      </w:tr>
      <w:tr w:rsidR="00E777AB" w:rsidTr="00E777AB">
        <w:tc>
          <w:tcPr>
            <w:tcW w:w="817" w:type="dxa"/>
          </w:tcPr>
          <w:p w:rsidR="00E777AB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3" w:type="dxa"/>
          </w:tcPr>
          <w:p w:rsidR="00E777AB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референдум </w:t>
            </w:r>
          </w:p>
        </w:tc>
        <w:tc>
          <w:tcPr>
            <w:tcW w:w="2043" w:type="dxa"/>
          </w:tcPr>
          <w:p w:rsidR="00E777AB" w:rsidRDefault="00E777AB" w:rsidP="005E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№120 </w:t>
            </w:r>
          </w:p>
        </w:tc>
        <w:tc>
          <w:tcPr>
            <w:tcW w:w="2044" w:type="dxa"/>
          </w:tcPr>
          <w:p w:rsidR="00E777AB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14.09.2015 </w:t>
            </w:r>
          </w:p>
        </w:tc>
        <w:tc>
          <w:tcPr>
            <w:tcW w:w="2605" w:type="dxa"/>
          </w:tcPr>
          <w:p w:rsidR="00E777AB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классы </w:t>
            </w:r>
          </w:p>
          <w:p w:rsidR="00E777AB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(82 учащихся) </w:t>
            </w:r>
          </w:p>
        </w:tc>
      </w:tr>
      <w:tr w:rsidR="00E777AB" w:rsidTr="00E777AB">
        <w:tc>
          <w:tcPr>
            <w:tcW w:w="817" w:type="dxa"/>
          </w:tcPr>
          <w:p w:rsidR="00E777AB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3" w:type="dxa"/>
          </w:tcPr>
          <w:p w:rsidR="00E777AB" w:rsidRDefault="00E777A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концентр «Ты, я, он, она – вместе дружная семья» </w:t>
            </w:r>
          </w:p>
        </w:tc>
        <w:tc>
          <w:tcPr>
            <w:tcW w:w="2043" w:type="dxa"/>
          </w:tcPr>
          <w:p w:rsidR="00E777AB" w:rsidRDefault="00E777AB" w:rsidP="005E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№120 </w:t>
            </w:r>
          </w:p>
        </w:tc>
        <w:tc>
          <w:tcPr>
            <w:tcW w:w="2044" w:type="dxa"/>
          </w:tcPr>
          <w:p w:rsidR="00E777AB" w:rsidRDefault="00884CB5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14.09.2015 </w:t>
            </w:r>
          </w:p>
        </w:tc>
        <w:tc>
          <w:tcPr>
            <w:tcW w:w="2605" w:type="dxa"/>
          </w:tcPr>
          <w:p w:rsidR="00E777AB" w:rsidRDefault="00884CB5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7-10 классы </w:t>
            </w:r>
          </w:p>
          <w:p w:rsidR="00884CB5" w:rsidRDefault="00884CB5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(25 учащихся) </w:t>
            </w:r>
          </w:p>
        </w:tc>
      </w:tr>
      <w:tr w:rsidR="00AF382B" w:rsidTr="00E777AB">
        <w:tc>
          <w:tcPr>
            <w:tcW w:w="817" w:type="dxa"/>
          </w:tcPr>
          <w:p w:rsidR="00AF382B" w:rsidRDefault="00AF382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3" w:type="dxa"/>
          </w:tcPr>
          <w:p w:rsidR="00AF382B" w:rsidRDefault="00AF382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опрос «Придут ли твои родители на выборы» </w:t>
            </w:r>
          </w:p>
        </w:tc>
        <w:tc>
          <w:tcPr>
            <w:tcW w:w="2043" w:type="dxa"/>
          </w:tcPr>
          <w:p w:rsidR="00AF382B" w:rsidRDefault="00AF382B" w:rsidP="005E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№120 </w:t>
            </w:r>
          </w:p>
        </w:tc>
        <w:tc>
          <w:tcPr>
            <w:tcW w:w="2044" w:type="dxa"/>
          </w:tcPr>
          <w:p w:rsidR="00AF382B" w:rsidRDefault="00AF382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5.09.-10.09.2015</w:t>
            </w:r>
          </w:p>
        </w:tc>
        <w:tc>
          <w:tcPr>
            <w:tcW w:w="2605" w:type="dxa"/>
          </w:tcPr>
          <w:p w:rsidR="00AF382B" w:rsidRDefault="00AF382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по 11 класс </w:t>
            </w:r>
          </w:p>
          <w:p w:rsidR="00AF382B" w:rsidRDefault="00AF382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(234 учащихся) </w:t>
            </w:r>
          </w:p>
        </w:tc>
      </w:tr>
      <w:tr w:rsidR="00AF382B" w:rsidTr="00E777AB">
        <w:tc>
          <w:tcPr>
            <w:tcW w:w="817" w:type="dxa"/>
          </w:tcPr>
          <w:p w:rsidR="00AF382B" w:rsidRDefault="00AF382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3" w:type="dxa"/>
          </w:tcPr>
          <w:p w:rsidR="00AF382B" w:rsidRDefault="00AF382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обществознания «Избирательное право» </w:t>
            </w:r>
          </w:p>
        </w:tc>
        <w:tc>
          <w:tcPr>
            <w:tcW w:w="2043" w:type="dxa"/>
          </w:tcPr>
          <w:p w:rsidR="00AF382B" w:rsidRDefault="00AF382B" w:rsidP="005E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№120 </w:t>
            </w:r>
          </w:p>
        </w:tc>
        <w:tc>
          <w:tcPr>
            <w:tcW w:w="2044" w:type="dxa"/>
          </w:tcPr>
          <w:p w:rsidR="00AF382B" w:rsidRDefault="00AF382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05" w:type="dxa"/>
          </w:tcPr>
          <w:p w:rsidR="00AF382B" w:rsidRDefault="00AF382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классы </w:t>
            </w:r>
          </w:p>
          <w:p w:rsidR="00AF382B" w:rsidRDefault="00AF382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(180 учащихся) </w:t>
            </w:r>
          </w:p>
        </w:tc>
      </w:tr>
      <w:tr w:rsidR="00AF382B" w:rsidTr="00E777AB">
        <w:tc>
          <w:tcPr>
            <w:tcW w:w="817" w:type="dxa"/>
          </w:tcPr>
          <w:p w:rsidR="00AF382B" w:rsidRDefault="00AF382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3" w:type="dxa"/>
          </w:tcPr>
          <w:p w:rsidR="00AF382B" w:rsidRDefault="00AF382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обществознания «Политическое право избирателя» </w:t>
            </w:r>
          </w:p>
        </w:tc>
        <w:tc>
          <w:tcPr>
            <w:tcW w:w="2043" w:type="dxa"/>
          </w:tcPr>
          <w:p w:rsidR="00AF382B" w:rsidRDefault="00AF382B" w:rsidP="005E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№120 </w:t>
            </w:r>
          </w:p>
        </w:tc>
        <w:tc>
          <w:tcPr>
            <w:tcW w:w="2044" w:type="dxa"/>
          </w:tcPr>
          <w:p w:rsidR="00AF382B" w:rsidRDefault="00AF382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05" w:type="dxa"/>
          </w:tcPr>
          <w:p w:rsidR="00AF382B" w:rsidRDefault="00AF382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5-8 классы </w:t>
            </w:r>
          </w:p>
          <w:p w:rsidR="00AF382B" w:rsidRDefault="00AF382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(362 учащихся) </w:t>
            </w:r>
          </w:p>
        </w:tc>
      </w:tr>
      <w:tr w:rsidR="00AF382B" w:rsidTr="00E777AB">
        <w:tc>
          <w:tcPr>
            <w:tcW w:w="817" w:type="dxa"/>
          </w:tcPr>
          <w:p w:rsidR="00AF382B" w:rsidRDefault="00AF382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3" w:type="dxa"/>
          </w:tcPr>
          <w:p w:rsidR="00AF382B" w:rsidRDefault="00AF382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сайтом </w:t>
            </w:r>
          </w:p>
        </w:tc>
        <w:tc>
          <w:tcPr>
            <w:tcW w:w="2043" w:type="dxa"/>
          </w:tcPr>
          <w:p w:rsidR="00AF382B" w:rsidRDefault="00AF382B" w:rsidP="005E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№120 </w:t>
            </w:r>
          </w:p>
        </w:tc>
        <w:tc>
          <w:tcPr>
            <w:tcW w:w="2044" w:type="dxa"/>
          </w:tcPr>
          <w:p w:rsidR="00AF382B" w:rsidRDefault="00AF382B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C610E"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AF382B" w:rsidRDefault="00AC610E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родители, педагоги </w:t>
            </w:r>
          </w:p>
        </w:tc>
      </w:tr>
      <w:tr w:rsidR="00AC610E" w:rsidTr="00E777AB">
        <w:tc>
          <w:tcPr>
            <w:tcW w:w="817" w:type="dxa"/>
          </w:tcPr>
          <w:p w:rsidR="00AC610E" w:rsidRDefault="00AC610E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3" w:type="dxa"/>
          </w:tcPr>
          <w:p w:rsidR="00AC610E" w:rsidRDefault="00AC610E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программа, чаепитие для общешкольного родительского комитета  </w:t>
            </w:r>
          </w:p>
        </w:tc>
        <w:tc>
          <w:tcPr>
            <w:tcW w:w="2043" w:type="dxa"/>
          </w:tcPr>
          <w:p w:rsidR="00AC610E" w:rsidRDefault="00AC610E" w:rsidP="005E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№120 </w:t>
            </w:r>
          </w:p>
        </w:tc>
        <w:tc>
          <w:tcPr>
            <w:tcW w:w="2044" w:type="dxa"/>
          </w:tcPr>
          <w:p w:rsidR="00AC610E" w:rsidRDefault="00AC610E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6.03.2015  </w:t>
            </w:r>
          </w:p>
        </w:tc>
        <w:tc>
          <w:tcPr>
            <w:tcW w:w="2605" w:type="dxa"/>
          </w:tcPr>
          <w:p w:rsidR="00AC610E" w:rsidRDefault="00AC610E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учащихся </w:t>
            </w:r>
          </w:p>
        </w:tc>
      </w:tr>
      <w:tr w:rsidR="00AC610E" w:rsidTr="00E777AB">
        <w:tc>
          <w:tcPr>
            <w:tcW w:w="817" w:type="dxa"/>
          </w:tcPr>
          <w:p w:rsidR="00AC610E" w:rsidRDefault="00AC610E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3" w:type="dxa"/>
          </w:tcPr>
          <w:p w:rsidR="00AC610E" w:rsidRDefault="00AC610E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КТД «Папа, мама, я – туристическая семья» </w:t>
            </w:r>
          </w:p>
        </w:tc>
        <w:tc>
          <w:tcPr>
            <w:tcW w:w="2043" w:type="dxa"/>
          </w:tcPr>
          <w:p w:rsidR="00AC610E" w:rsidRDefault="00AC610E" w:rsidP="005E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№120 </w:t>
            </w:r>
          </w:p>
        </w:tc>
        <w:tc>
          <w:tcPr>
            <w:tcW w:w="2044" w:type="dxa"/>
          </w:tcPr>
          <w:p w:rsidR="00AC610E" w:rsidRDefault="00AC610E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14.03.2015 </w:t>
            </w:r>
          </w:p>
        </w:tc>
        <w:tc>
          <w:tcPr>
            <w:tcW w:w="2605" w:type="dxa"/>
          </w:tcPr>
          <w:p w:rsidR="00AC610E" w:rsidRDefault="00AC610E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класс </w:t>
            </w:r>
          </w:p>
          <w:p w:rsidR="00AC610E" w:rsidRDefault="00AC610E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(48 человек) </w:t>
            </w:r>
          </w:p>
        </w:tc>
      </w:tr>
      <w:tr w:rsidR="00AC610E" w:rsidTr="00E777AB">
        <w:tc>
          <w:tcPr>
            <w:tcW w:w="817" w:type="dxa"/>
          </w:tcPr>
          <w:p w:rsidR="00AC610E" w:rsidRDefault="00AC610E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3173" w:type="dxa"/>
          </w:tcPr>
          <w:p w:rsidR="00AC610E" w:rsidRDefault="00AC610E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знатоков избирательного права </w:t>
            </w:r>
          </w:p>
        </w:tc>
        <w:tc>
          <w:tcPr>
            <w:tcW w:w="2043" w:type="dxa"/>
          </w:tcPr>
          <w:p w:rsidR="00AC610E" w:rsidRDefault="00AC610E" w:rsidP="005E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№120 </w:t>
            </w:r>
          </w:p>
        </w:tc>
        <w:tc>
          <w:tcPr>
            <w:tcW w:w="2044" w:type="dxa"/>
          </w:tcPr>
          <w:p w:rsidR="00AC610E" w:rsidRDefault="00AC610E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10.03.2015 </w:t>
            </w:r>
          </w:p>
        </w:tc>
        <w:tc>
          <w:tcPr>
            <w:tcW w:w="2605" w:type="dxa"/>
          </w:tcPr>
          <w:p w:rsidR="00AC610E" w:rsidRDefault="00AC610E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классы </w:t>
            </w:r>
          </w:p>
          <w:p w:rsidR="00AC610E" w:rsidRDefault="00AC610E" w:rsidP="00E77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(21 учащихся) </w:t>
            </w:r>
          </w:p>
        </w:tc>
      </w:tr>
    </w:tbl>
    <w:p w:rsidR="00E777AB" w:rsidRDefault="00E777AB" w:rsidP="00E77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10E" w:rsidRDefault="00AC610E" w:rsidP="00E77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10E" w:rsidRDefault="00AC610E" w:rsidP="00E77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10E" w:rsidRDefault="00AC610E" w:rsidP="00E77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10E" w:rsidRDefault="00AC610E" w:rsidP="00E77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10E" w:rsidRDefault="00AC610E" w:rsidP="00E77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10E" w:rsidRPr="00E777AB" w:rsidRDefault="00AC610E" w:rsidP="00E777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ВР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Чильчагова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610E" w:rsidRPr="00E777AB" w:rsidSect="00E777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AB"/>
    <w:rsid w:val="001639C7"/>
    <w:rsid w:val="0069474B"/>
    <w:rsid w:val="007F33EE"/>
    <w:rsid w:val="00884CB5"/>
    <w:rsid w:val="008A3F20"/>
    <w:rsid w:val="00AC610E"/>
    <w:rsid w:val="00AF382B"/>
    <w:rsid w:val="00CE7DEA"/>
    <w:rsid w:val="00E777AB"/>
    <w:rsid w:val="00FC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Елена</cp:lastModifiedBy>
  <cp:revision>2</cp:revision>
  <cp:lastPrinted>2015-01-26T06:02:00Z</cp:lastPrinted>
  <dcterms:created xsi:type="dcterms:W3CDTF">2015-01-27T15:34:00Z</dcterms:created>
  <dcterms:modified xsi:type="dcterms:W3CDTF">2015-01-27T15:34:00Z</dcterms:modified>
</cp:coreProperties>
</file>